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33" w:rsidRDefault="00AC3533" w:rsidP="00AC35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71755</wp:posOffset>
                </wp:positionV>
                <wp:extent cx="9324975" cy="762000"/>
                <wp:effectExtent l="0" t="0" r="952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762000"/>
                        </a:xfrm>
                        <a:prstGeom prst="rect">
                          <a:avLst/>
                        </a:prstGeom>
                        <a:solidFill>
                          <a:srgbClr val="66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533" w:rsidRDefault="00AC3533" w:rsidP="00AC35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0"/>
                                <w:szCs w:val="30"/>
                              </w:rPr>
                              <w:t>SOULIGNE-SOUS-BALLON :</w:t>
                            </w:r>
                          </w:p>
                          <w:p w:rsidR="00AC3533" w:rsidRDefault="00AC3533" w:rsidP="00AC35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  <w:t>Inauguration des travaux d’aménagements de la Rue Saint Martin et de l'entrée de la Salle des Fêtes.</w:t>
                            </w:r>
                          </w:p>
                          <w:p w:rsidR="00AC3533" w:rsidRDefault="00AC3533" w:rsidP="00AC353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.65pt;margin-top:5.65pt;width:734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" fillcolor="#69c" stroked="f" strokecolor="#3465a4">
                <v:stroke joinstyle="round"/>
                <v:textbox inset="0,0,0,0">
                  <w:txbxContent>
                    <w:p w:rsidR="00AC3533" w:rsidRDefault="00AC3533" w:rsidP="00AC3533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0"/>
                          <w:szCs w:val="30"/>
                        </w:rPr>
                        <w:t>SOULIGNE-SOUS-BALLON :</w:t>
                      </w:r>
                    </w:p>
                    <w:p w:rsidR="00AC3533" w:rsidRDefault="00AC3533" w:rsidP="00AC3533">
                      <w:pPr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  <w:t>Inauguration des travaux d’aménagements de la Rue Saint Martin et de l'entrée de la Salle des Fêtes.</w:t>
                      </w:r>
                    </w:p>
                    <w:p w:rsidR="00AC3533" w:rsidRDefault="00AC3533" w:rsidP="00AC3533">
                      <w:pPr>
                        <w:jc w:val="center"/>
                        <w:rPr>
                          <w:rFonts w:ascii="Comic Sans MS" w:hAnsi="Comic Sans MS" w:cs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533" w:rsidRDefault="00AC3533" w:rsidP="00AC3533"/>
    <w:p w:rsidR="00AC3533" w:rsidRDefault="00AC3533" w:rsidP="00AC3533"/>
    <w:p w:rsidR="00AC3533" w:rsidRDefault="009B77AF" w:rsidP="00AC3533"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136525</wp:posOffset>
            </wp:positionV>
            <wp:extent cx="8640000" cy="4240800"/>
            <wp:effectExtent l="0" t="0" r="8890" b="762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24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533" w:rsidRDefault="00AC3533" w:rsidP="00AC3533"/>
    <w:p w:rsidR="00AC3533" w:rsidRDefault="00AC3533" w:rsidP="00AC3533"/>
    <w:p w:rsidR="00AC3533" w:rsidRDefault="00AC3533" w:rsidP="00AC3533">
      <w:r>
        <w:rPr>
          <w:rFonts w:eastAsia="Liberation Serif" w:cs="Liberation Serif"/>
        </w:rPr>
        <w:t xml:space="preserve">  </w:t>
      </w:r>
    </w:p>
    <w:p w:rsidR="00AC3533" w:rsidRDefault="00AC3533" w:rsidP="00AC3533"/>
    <w:p w:rsidR="00AC3533" w:rsidRDefault="00AC3533" w:rsidP="00AC3533"/>
    <w:p w:rsidR="00AC3533" w:rsidRDefault="00AC3533" w:rsidP="00AC3533"/>
    <w:p w:rsidR="00AC3533" w:rsidRDefault="00AC3533" w:rsidP="00AC3533"/>
    <w:p w:rsidR="00AC3533" w:rsidRDefault="00AC3533" w:rsidP="00AC3533"/>
    <w:p w:rsidR="00AC3533" w:rsidRDefault="00AC3533" w:rsidP="00AC3533"/>
    <w:p w:rsidR="00AC3533" w:rsidRDefault="00AC3533" w:rsidP="00AC3533"/>
    <w:p w:rsidR="00AC3533" w:rsidRDefault="00AC3533" w:rsidP="00AC3533"/>
    <w:p w:rsidR="00AC3533" w:rsidRDefault="00AC3533" w:rsidP="00AC3533"/>
    <w:p w:rsidR="00AC3533" w:rsidRDefault="009B77AF" w:rsidP="00AC35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250190</wp:posOffset>
                </wp:positionV>
                <wp:extent cx="6372225" cy="411480"/>
                <wp:effectExtent l="0" t="0" r="28575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7AF" w:rsidRPr="009B77AF" w:rsidRDefault="009B77AF" w:rsidP="009B77A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B77A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7" style="position:absolute;margin-left:86.6pt;margin-top:19.7pt;width:501.75pt;height:3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9B77AF" w:rsidRPr="009B77AF" w:rsidRDefault="009B77AF" w:rsidP="009B77AF">
                      <w:pPr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B77A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INVITATION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3533" w:rsidRDefault="00AC3533" w:rsidP="00AC3533"/>
    <w:p w:rsidR="00421D09" w:rsidRDefault="00D93F0D" w:rsidP="00421D0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AA5A2" wp14:editId="2DC105EE">
                <wp:simplePos x="0" y="0"/>
                <wp:positionH relativeFrom="column">
                  <wp:posOffset>385445</wp:posOffset>
                </wp:positionH>
                <wp:positionV relativeFrom="paragraph">
                  <wp:posOffset>212089</wp:posOffset>
                </wp:positionV>
                <wp:extent cx="7629525" cy="77152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7715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D09" w:rsidRPr="00D93F0D" w:rsidRDefault="00421D09" w:rsidP="00421D09">
                            <w:pPr>
                              <w:jc w:val="center"/>
                              <w:rPr>
                                <w:rFonts w:ascii="Calibri" w:hAnsi="Calibri" w:cs="Liberation Serif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3F0D">
                              <w:rPr>
                                <w:rFonts w:ascii="Calibri" w:hAnsi="Calibri" w:cs="Liberation Serif"/>
                                <w:b/>
                                <w:bCs/>
                                <w:sz w:val="36"/>
                                <w:szCs w:val="36"/>
                              </w:rPr>
                              <w:t>Mercredi 18 avril 2018 à 17H30.</w:t>
                            </w:r>
                          </w:p>
                          <w:p w:rsidR="00421D09" w:rsidRPr="00D93F0D" w:rsidRDefault="00421D09" w:rsidP="00421D09">
                            <w:pPr>
                              <w:jc w:val="center"/>
                              <w:rPr>
                                <w:rFonts w:ascii="Calibri" w:hAnsi="Calibri" w:cs="Liberation Serif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3F0D">
                              <w:rPr>
                                <w:rFonts w:ascii="Calibri" w:hAnsi="Calibri" w:cs="Liberation Serif"/>
                                <w:b/>
                                <w:bCs/>
                                <w:sz w:val="36"/>
                                <w:szCs w:val="36"/>
                              </w:rPr>
                              <w:t>Rendez-vous sur le parking devant la Mairie.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A5A2" id="Zone de texte 1" o:spid="_x0000_s1027" type="#_x0000_t202" style="position:absolute;left:0;text-align:left;margin-left:30.35pt;margin-top:16.7pt;width:600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" fillcolor="#fc0" stroked="f" strokecolor="#3465a4">
                <v:stroke joinstyle="round"/>
                <v:textbox inset="0,0,0,0">
                  <w:txbxContent>
                    <w:p w:rsidR="00421D09" w:rsidRPr="00D93F0D" w:rsidRDefault="00421D09" w:rsidP="00421D09">
                      <w:pPr>
                        <w:jc w:val="center"/>
                        <w:rPr>
                          <w:rFonts w:ascii="Calibri" w:hAnsi="Calibri" w:cs="Liberation Serif"/>
                          <w:b/>
                          <w:bCs/>
                          <w:sz w:val="36"/>
                          <w:szCs w:val="36"/>
                        </w:rPr>
                      </w:pPr>
                      <w:r w:rsidRPr="00D93F0D">
                        <w:rPr>
                          <w:rFonts w:ascii="Calibri" w:hAnsi="Calibri" w:cs="Liberation Serif"/>
                          <w:b/>
                          <w:bCs/>
                          <w:sz w:val="36"/>
                          <w:szCs w:val="36"/>
                        </w:rPr>
                        <w:t>Mercredi 18 avril 2018 à 17H30.</w:t>
                      </w:r>
                    </w:p>
                    <w:p w:rsidR="00421D09" w:rsidRPr="00D93F0D" w:rsidRDefault="00421D09" w:rsidP="00421D09">
                      <w:pPr>
                        <w:jc w:val="center"/>
                        <w:rPr>
                          <w:rFonts w:ascii="Calibri" w:hAnsi="Calibri" w:cs="Liberation Serif"/>
                          <w:b/>
                          <w:bCs/>
                          <w:sz w:val="36"/>
                          <w:szCs w:val="36"/>
                        </w:rPr>
                      </w:pPr>
                      <w:r w:rsidRPr="00D93F0D">
                        <w:rPr>
                          <w:rFonts w:ascii="Calibri" w:hAnsi="Calibri" w:cs="Liberation Serif"/>
                          <w:b/>
                          <w:bCs/>
                          <w:sz w:val="36"/>
                          <w:szCs w:val="36"/>
                        </w:rPr>
                        <w:t>Rendez-vous sur le parking devant la Mairie.</w:t>
                      </w:r>
                    </w:p>
                  </w:txbxContent>
                </v:textbox>
              </v:shape>
            </w:pict>
          </mc:Fallback>
        </mc:AlternateContent>
      </w:r>
    </w:p>
    <w:p w:rsidR="00421D09" w:rsidRDefault="00D93F0D" w:rsidP="00421D09">
      <w:pPr>
        <w:jc w:val="center"/>
      </w:pPr>
      <w:r>
        <w:rPr>
          <w:b/>
          <w:bCs/>
          <w:noProof/>
          <w:sz w:val="26"/>
          <w:szCs w:val="26"/>
          <w:lang w:eastAsia="fr-FR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150495</wp:posOffset>
            </wp:positionV>
            <wp:extent cx="1076960" cy="1447800"/>
            <wp:effectExtent l="0" t="0" r="8890" b="0"/>
            <wp:wrapSquare wrapText="largest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09" w:rsidRDefault="00421D09" w:rsidP="00421D09">
      <w:pPr>
        <w:jc w:val="center"/>
        <w:rPr>
          <w:sz w:val="26"/>
          <w:szCs w:val="26"/>
        </w:rPr>
      </w:pPr>
    </w:p>
    <w:p w:rsidR="00421D09" w:rsidRDefault="00D93F0D" w:rsidP="00421D0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  <w:lang w:eastAsia="fr-F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238760</wp:posOffset>
            </wp:positionV>
            <wp:extent cx="1437005" cy="857250"/>
            <wp:effectExtent l="0" t="0" r="0" b="0"/>
            <wp:wrapSquare wrapText="larges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09" w:rsidRDefault="00D93F0D" w:rsidP="00421D09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5908675</wp:posOffset>
            </wp:positionH>
            <wp:positionV relativeFrom="page">
              <wp:posOffset>6640830</wp:posOffset>
            </wp:positionV>
            <wp:extent cx="1796415" cy="478155"/>
            <wp:effectExtent l="0" t="0" r="0" b="0"/>
            <wp:wrapSquare wrapText="larges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09" w:rsidRDefault="00421D09" w:rsidP="00421D09"/>
    <w:p w:rsidR="00421D09" w:rsidRDefault="00421D09" w:rsidP="00AC3533">
      <w:r>
        <w:rPr>
          <w:b/>
          <w:bCs/>
          <w:noProof/>
          <w:sz w:val="26"/>
          <w:szCs w:val="26"/>
          <w:lang w:eastAsia="fr-F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3321685</wp:posOffset>
            </wp:positionH>
            <wp:positionV relativeFrom="page">
              <wp:posOffset>6602730</wp:posOffset>
            </wp:positionV>
            <wp:extent cx="1797050" cy="52260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21D09" w:rsidSect="00AC3533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6"/>
    <w:rsid w:val="00001B03"/>
    <w:rsid w:val="00017373"/>
    <w:rsid w:val="00021AA0"/>
    <w:rsid w:val="00023F13"/>
    <w:rsid w:val="00041E36"/>
    <w:rsid w:val="00043201"/>
    <w:rsid w:val="00053B0F"/>
    <w:rsid w:val="00054449"/>
    <w:rsid w:val="000715E7"/>
    <w:rsid w:val="00085282"/>
    <w:rsid w:val="000874C2"/>
    <w:rsid w:val="00092093"/>
    <w:rsid w:val="00095192"/>
    <w:rsid w:val="000F0B81"/>
    <w:rsid w:val="00105A68"/>
    <w:rsid w:val="00122195"/>
    <w:rsid w:val="00125E36"/>
    <w:rsid w:val="0014646D"/>
    <w:rsid w:val="00152ADA"/>
    <w:rsid w:val="00185E44"/>
    <w:rsid w:val="00194E02"/>
    <w:rsid w:val="001A703F"/>
    <w:rsid w:val="001B0936"/>
    <w:rsid w:val="001B7507"/>
    <w:rsid w:val="001D3A7E"/>
    <w:rsid w:val="001E3385"/>
    <w:rsid w:val="001F346D"/>
    <w:rsid w:val="0021051B"/>
    <w:rsid w:val="00222BE5"/>
    <w:rsid w:val="002473FB"/>
    <w:rsid w:val="00256F79"/>
    <w:rsid w:val="002661DB"/>
    <w:rsid w:val="002B3B29"/>
    <w:rsid w:val="002C4137"/>
    <w:rsid w:val="002D034C"/>
    <w:rsid w:val="002E0BC1"/>
    <w:rsid w:val="002F2DEB"/>
    <w:rsid w:val="002F6455"/>
    <w:rsid w:val="00304758"/>
    <w:rsid w:val="00305A0C"/>
    <w:rsid w:val="00321591"/>
    <w:rsid w:val="00334D9D"/>
    <w:rsid w:val="00337F0D"/>
    <w:rsid w:val="00365CE2"/>
    <w:rsid w:val="00374237"/>
    <w:rsid w:val="003858E4"/>
    <w:rsid w:val="003C4D67"/>
    <w:rsid w:val="003C5612"/>
    <w:rsid w:val="003E17E2"/>
    <w:rsid w:val="003E4A3E"/>
    <w:rsid w:val="004072A5"/>
    <w:rsid w:val="00421D09"/>
    <w:rsid w:val="0044112E"/>
    <w:rsid w:val="004513CD"/>
    <w:rsid w:val="00455B7B"/>
    <w:rsid w:val="004A0A75"/>
    <w:rsid w:val="004A0C02"/>
    <w:rsid w:val="004C5ABF"/>
    <w:rsid w:val="004E0525"/>
    <w:rsid w:val="00503140"/>
    <w:rsid w:val="0052453C"/>
    <w:rsid w:val="00544090"/>
    <w:rsid w:val="00586A99"/>
    <w:rsid w:val="005A2202"/>
    <w:rsid w:val="005F162A"/>
    <w:rsid w:val="005F339D"/>
    <w:rsid w:val="00605AA8"/>
    <w:rsid w:val="00611180"/>
    <w:rsid w:val="006117DC"/>
    <w:rsid w:val="00615FB6"/>
    <w:rsid w:val="00673422"/>
    <w:rsid w:val="006874A4"/>
    <w:rsid w:val="006932FF"/>
    <w:rsid w:val="006A25F9"/>
    <w:rsid w:val="006B1400"/>
    <w:rsid w:val="006B6049"/>
    <w:rsid w:val="006F5784"/>
    <w:rsid w:val="006F7FDA"/>
    <w:rsid w:val="00707348"/>
    <w:rsid w:val="00720D26"/>
    <w:rsid w:val="00727F04"/>
    <w:rsid w:val="00777F90"/>
    <w:rsid w:val="007A3503"/>
    <w:rsid w:val="007B358F"/>
    <w:rsid w:val="007E03D0"/>
    <w:rsid w:val="007E4937"/>
    <w:rsid w:val="007F4BAE"/>
    <w:rsid w:val="007F6BE7"/>
    <w:rsid w:val="00805254"/>
    <w:rsid w:val="0080739C"/>
    <w:rsid w:val="00826A56"/>
    <w:rsid w:val="0084252B"/>
    <w:rsid w:val="00845E84"/>
    <w:rsid w:val="008510B4"/>
    <w:rsid w:val="0088287A"/>
    <w:rsid w:val="00885EF9"/>
    <w:rsid w:val="008968C4"/>
    <w:rsid w:val="008B61A7"/>
    <w:rsid w:val="008C6D01"/>
    <w:rsid w:val="008E4A01"/>
    <w:rsid w:val="00920C2F"/>
    <w:rsid w:val="009210E1"/>
    <w:rsid w:val="009B395B"/>
    <w:rsid w:val="009B77AF"/>
    <w:rsid w:val="009C0BEF"/>
    <w:rsid w:val="00A02F76"/>
    <w:rsid w:val="00A32042"/>
    <w:rsid w:val="00A32209"/>
    <w:rsid w:val="00A36980"/>
    <w:rsid w:val="00AB3A64"/>
    <w:rsid w:val="00AC20AA"/>
    <w:rsid w:val="00AC3533"/>
    <w:rsid w:val="00B0618C"/>
    <w:rsid w:val="00B80CA9"/>
    <w:rsid w:val="00B82977"/>
    <w:rsid w:val="00BA0372"/>
    <w:rsid w:val="00BB5DB9"/>
    <w:rsid w:val="00BD6134"/>
    <w:rsid w:val="00BF051D"/>
    <w:rsid w:val="00C32B70"/>
    <w:rsid w:val="00C57626"/>
    <w:rsid w:val="00C60534"/>
    <w:rsid w:val="00C845B4"/>
    <w:rsid w:val="00CA3EF9"/>
    <w:rsid w:val="00CC74E5"/>
    <w:rsid w:val="00CE5D3A"/>
    <w:rsid w:val="00D0501D"/>
    <w:rsid w:val="00D225D6"/>
    <w:rsid w:val="00D42414"/>
    <w:rsid w:val="00D60961"/>
    <w:rsid w:val="00D631D2"/>
    <w:rsid w:val="00D65337"/>
    <w:rsid w:val="00D8059F"/>
    <w:rsid w:val="00D82D97"/>
    <w:rsid w:val="00D93F0D"/>
    <w:rsid w:val="00DA5B17"/>
    <w:rsid w:val="00DC12B6"/>
    <w:rsid w:val="00DD2F4C"/>
    <w:rsid w:val="00E066F7"/>
    <w:rsid w:val="00E1359F"/>
    <w:rsid w:val="00E437D8"/>
    <w:rsid w:val="00E53450"/>
    <w:rsid w:val="00E73688"/>
    <w:rsid w:val="00EB76ED"/>
    <w:rsid w:val="00EC1CD1"/>
    <w:rsid w:val="00F01092"/>
    <w:rsid w:val="00F10F16"/>
    <w:rsid w:val="00F11FBA"/>
    <w:rsid w:val="00F20E88"/>
    <w:rsid w:val="00F311F8"/>
    <w:rsid w:val="00F46CE8"/>
    <w:rsid w:val="00F669D1"/>
    <w:rsid w:val="00F73FD1"/>
    <w:rsid w:val="00F80E53"/>
    <w:rsid w:val="00F8217A"/>
    <w:rsid w:val="00F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669F-8EB9-422E-BFC9-89CC4D1B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09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SOULIGNE SOUS BALLON U28593</dc:creator>
  <cp:keywords/>
  <dc:description/>
  <cp:lastModifiedBy>MAIRIE SOULIGNE SOUS BALLON U28593</cp:lastModifiedBy>
  <cp:revision>5</cp:revision>
  <cp:lastPrinted>2018-04-12T08:35:00Z</cp:lastPrinted>
  <dcterms:created xsi:type="dcterms:W3CDTF">2018-04-12T07:33:00Z</dcterms:created>
  <dcterms:modified xsi:type="dcterms:W3CDTF">2018-04-13T07:17:00Z</dcterms:modified>
</cp:coreProperties>
</file>